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8693A" w:rsidRDefault="0018693A" w:rsidP="0018693A">
      <w:pPr>
        <w:jc w:val="center"/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>Фотографии с к</w:t>
      </w:r>
      <w:r w:rsidRPr="0018693A">
        <w:rPr>
          <w:rFonts w:ascii="Times New Roman" w:hAnsi="Times New Roman" w:cs="Times New Roman"/>
          <w:b/>
          <w:sz w:val="40"/>
          <w:szCs w:val="40"/>
        </w:rPr>
        <w:t>ругл</w:t>
      </w:r>
      <w:r>
        <w:rPr>
          <w:rFonts w:ascii="Times New Roman" w:hAnsi="Times New Roman" w:cs="Times New Roman"/>
          <w:b/>
          <w:sz w:val="40"/>
          <w:szCs w:val="40"/>
        </w:rPr>
        <w:t>ого</w:t>
      </w:r>
      <w:r w:rsidRPr="0018693A">
        <w:rPr>
          <w:rFonts w:ascii="Times New Roman" w:hAnsi="Times New Roman" w:cs="Times New Roman"/>
          <w:b/>
          <w:sz w:val="40"/>
          <w:szCs w:val="40"/>
        </w:rPr>
        <w:t xml:space="preserve"> стол</w:t>
      </w:r>
      <w:r>
        <w:rPr>
          <w:rFonts w:ascii="Times New Roman" w:hAnsi="Times New Roman" w:cs="Times New Roman"/>
          <w:b/>
          <w:sz w:val="40"/>
          <w:szCs w:val="40"/>
        </w:rPr>
        <w:t>а</w:t>
      </w:r>
      <w:r w:rsidRPr="0018693A">
        <w:rPr>
          <w:rFonts w:ascii="Times New Roman" w:hAnsi="Times New Roman" w:cs="Times New Roman"/>
          <w:b/>
          <w:sz w:val="40"/>
          <w:szCs w:val="40"/>
        </w:rPr>
        <w:t xml:space="preserve"> для 17-ти территорий</w:t>
      </w:r>
      <w:r>
        <w:rPr>
          <w:rFonts w:ascii="Times New Roman" w:hAnsi="Times New Roman" w:cs="Times New Roman"/>
          <w:b/>
          <w:sz w:val="40"/>
          <w:szCs w:val="40"/>
        </w:rPr>
        <w:t xml:space="preserve"> (30 ноября 2017 года)</w:t>
      </w:r>
    </w:p>
    <w:p w:rsidR="00F74D2D" w:rsidRDefault="0018693A">
      <w:r w:rsidRPr="0018693A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1" name="Рисунок 1" descr="C:\Users\Ирина\Documents\ReceivedFiles\IMG_7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ocuments\ReceivedFiles\IMG_784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3A" w:rsidRDefault="0018693A">
      <w:r w:rsidRPr="0018693A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2" name="Рисунок 2" descr="C:\Users\Ирина\Documents\ReceivedFiles\IMG_77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рина\Documents\ReceivedFiles\IMG_77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3A" w:rsidRDefault="0018693A">
      <w:r w:rsidRPr="0018693A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3" name="Рисунок 3" descr="C:\Users\Ирина\Documents\ReceivedFiles\IMG_7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ocuments\ReceivedFiles\IMG_78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3A" w:rsidRDefault="0018693A">
      <w:r w:rsidRPr="0018693A">
        <w:rPr>
          <w:noProof/>
          <w:lang w:eastAsia="ru-RU"/>
        </w:rPr>
        <w:drawing>
          <wp:inline distT="0" distB="0" distL="0" distR="0">
            <wp:extent cx="5940425" cy="3960283"/>
            <wp:effectExtent l="0" t="0" r="3175" b="2540"/>
            <wp:docPr id="4" name="Рисунок 4" descr="C:\Users\Ирина\Documents\ReceivedFiles\IMG_7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ocuments\ReceivedFiles\IMG_78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693A" w:rsidRDefault="0018693A">
      <w:r w:rsidRPr="0018693A">
        <w:rPr>
          <w:noProof/>
          <w:lang w:eastAsia="ru-RU"/>
        </w:rPr>
        <w:lastRenderedPageBreak/>
        <w:drawing>
          <wp:inline distT="0" distB="0" distL="0" distR="0">
            <wp:extent cx="5940425" cy="3960283"/>
            <wp:effectExtent l="0" t="0" r="3175" b="2540"/>
            <wp:docPr id="5" name="Рисунок 5" descr="C:\Users\Ирина\Documents\ReceivedFiles\IMG_7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ocuments\ReceivedFiles\IMG_783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869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3A"/>
    <w:rsid w:val="0018693A"/>
    <w:rsid w:val="00F74D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65FF494-1F5D-47F9-A715-327A3A222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12</Words>
  <Characters>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1</cp:revision>
  <dcterms:created xsi:type="dcterms:W3CDTF">2017-12-11T05:43:00Z</dcterms:created>
  <dcterms:modified xsi:type="dcterms:W3CDTF">2017-12-11T05:46:00Z</dcterms:modified>
</cp:coreProperties>
</file>